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6663"/>
      </w:tblGrid>
      <w:tr w:rsidR="00D06F76" w:rsidTr="005021B5">
        <w:trPr>
          <w:jc w:val="center"/>
        </w:trPr>
        <w:tc>
          <w:tcPr>
            <w:tcW w:w="4785" w:type="dxa"/>
            <w:vAlign w:val="center"/>
          </w:tcPr>
          <w:p w:rsidR="00D06F76" w:rsidRDefault="00622153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86158" cy="18954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225" cy="189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51755F" w:rsidRPr="005C7BFB" w:rsidRDefault="0051755F" w:rsidP="006F0533">
            <w:pPr>
              <w:ind w:firstLine="634"/>
              <w:jc w:val="both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Детский д</w:t>
            </w:r>
            <w:r w:rsidR="00622153">
              <w:rPr>
                <w:rFonts w:eastAsia="Calibri"/>
                <w:b/>
                <w:sz w:val="24"/>
                <w:szCs w:val="24"/>
                <w:lang w:eastAsia="en-US"/>
              </w:rPr>
              <w:t>орожный знак</w:t>
            </w:r>
            <w:r w:rsidR="009231F3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r w:rsidR="00622153">
              <w:rPr>
                <w:rFonts w:eastAsia="Calibri"/>
                <w:b/>
                <w:sz w:val="24"/>
                <w:szCs w:val="24"/>
                <w:lang w:eastAsia="en-US"/>
              </w:rPr>
              <w:t>0601</w:t>
            </w:r>
            <w:bookmarkStart w:id="0" w:name="_GoBack"/>
            <w:bookmarkEnd w:id="0"/>
          </w:p>
          <w:p w:rsidR="00364A83" w:rsidRDefault="00364A83" w:rsidP="006F0533">
            <w:pPr>
              <w:ind w:firstLine="6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64A83">
              <w:rPr>
                <w:rFonts w:eastAsia="Calibri"/>
                <w:sz w:val="24"/>
                <w:szCs w:val="24"/>
                <w:lang w:eastAsia="en-US"/>
              </w:rPr>
              <w:t>Размер</w:t>
            </w:r>
            <w:r w:rsidR="0051755F">
              <w:rPr>
                <w:rFonts w:eastAsia="Calibri"/>
                <w:sz w:val="24"/>
                <w:szCs w:val="24"/>
                <w:lang w:eastAsia="en-US"/>
              </w:rPr>
              <w:t xml:space="preserve"> детского дорожного знака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не менее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eastAsia="en-US"/>
              </w:rPr>
              <w:t>длина –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1755F">
              <w:rPr>
                <w:rFonts w:eastAsia="Calibri"/>
                <w:sz w:val="24"/>
                <w:szCs w:val="24"/>
                <w:lang w:eastAsia="en-US"/>
              </w:rPr>
              <w:t>500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мм,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ширина  -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51755F">
              <w:rPr>
                <w:rFonts w:eastAsia="Calibri"/>
                <w:sz w:val="24"/>
                <w:szCs w:val="24"/>
                <w:lang w:eastAsia="en-US"/>
              </w:rPr>
              <w:t xml:space="preserve"> 5</w:t>
            </w:r>
            <w:r w:rsidR="009231F3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64A83">
              <w:rPr>
                <w:rFonts w:eastAsia="Calibri"/>
                <w:sz w:val="24"/>
                <w:szCs w:val="24"/>
                <w:lang w:eastAsia="en-US"/>
              </w:rPr>
              <w:t>мм.</w:t>
            </w:r>
          </w:p>
          <w:p w:rsidR="0051755F" w:rsidRDefault="0051755F" w:rsidP="006F0533">
            <w:pPr>
              <w:ind w:firstLine="634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Знак закреплён к металлической трубе диаметром 48 мм, на высоте 2000 мм.</w:t>
            </w:r>
          </w:p>
          <w:p w:rsidR="006F0533" w:rsidRDefault="006F0533" w:rsidP="006F0533">
            <w:pPr>
              <w:ind w:firstLine="6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51755F">
              <w:rPr>
                <w:sz w:val="24"/>
                <w:szCs w:val="24"/>
              </w:rPr>
              <w:t xml:space="preserve"> Крепеж оцинкован.</w:t>
            </w:r>
          </w:p>
          <w:p w:rsidR="00D06F76" w:rsidRDefault="00D06F76" w:rsidP="00737DA7">
            <w:pPr>
              <w:ind w:firstLine="262"/>
              <w:jc w:val="both"/>
            </w:pPr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70"/>
    <w:rsid w:val="00015D2C"/>
    <w:rsid w:val="00101BA5"/>
    <w:rsid w:val="00364A83"/>
    <w:rsid w:val="003D78BC"/>
    <w:rsid w:val="004B35FF"/>
    <w:rsid w:val="005021B5"/>
    <w:rsid w:val="0051755F"/>
    <w:rsid w:val="00540672"/>
    <w:rsid w:val="005C7BFB"/>
    <w:rsid w:val="00616017"/>
    <w:rsid w:val="00622153"/>
    <w:rsid w:val="006F0533"/>
    <w:rsid w:val="00737DA7"/>
    <w:rsid w:val="0074638A"/>
    <w:rsid w:val="0076034A"/>
    <w:rsid w:val="008E024E"/>
    <w:rsid w:val="009231F3"/>
    <w:rsid w:val="009B1DD1"/>
    <w:rsid w:val="00B0408E"/>
    <w:rsid w:val="00CF701B"/>
    <w:rsid w:val="00D06F76"/>
    <w:rsid w:val="00D538D8"/>
    <w:rsid w:val="00E50E70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73545-8C3E-4335-8880-4FE1250E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6</cp:revision>
  <dcterms:created xsi:type="dcterms:W3CDTF">2017-05-24T04:04:00Z</dcterms:created>
  <dcterms:modified xsi:type="dcterms:W3CDTF">2018-03-22T10:41:00Z</dcterms:modified>
</cp:coreProperties>
</file>